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6A0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IV/66/24</w:t>
      </w:r>
      <w:r>
        <w:rPr>
          <w:b/>
          <w:caps/>
        </w:rPr>
        <w:br/>
        <w:t>Rady Miasta Piotrkowa Trybunalskiego</w:t>
      </w:r>
    </w:p>
    <w:p w14:paraId="3D055CB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czerwca 2024 r.</w:t>
      </w:r>
    </w:p>
    <w:p w14:paraId="11C3038B" w14:textId="77777777" w:rsidR="00A77B3E" w:rsidRDefault="00000000">
      <w:pPr>
        <w:keepNext/>
        <w:spacing w:after="480"/>
        <w:jc w:val="center"/>
      </w:pPr>
      <w:r>
        <w:rPr>
          <w:b/>
        </w:rPr>
        <w:t>w sprawie przystąpienia do sporządzenia planu ogólnego Miasta Piotrków Trybunalski</w:t>
      </w:r>
    </w:p>
    <w:p w14:paraId="016BB947" w14:textId="77777777" w:rsidR="00A77B3E" w:rsidRDefault="00000000">
      <w:pPr>
        <w:keepLines/>
        <w:spacing w:before="120" w:after="120"/>
        <w:ind w:firstLine="227"/>
      </w:pPr>
      <w:r>
        <w:t>Na podstawie art. 18 ust. 2 pkt. 5 ustawy z dnia 8 marca 1990 roku o samorządzie gminnym (Dz. U. z 2024 r. poz. 609, 721) oraz art. 13i ust. 1 i ust. 2 ustawy z dnia 27 marca 2003 r. o planowaniu i zagospodarowaniu przestrzennym (Dz. U. z 2023 r. poz. 977, 1506, 1597, 1688, 1890, 2029, 2739) Rada Miasta Piotrkowa Trybunalskiego uchwala, co następuje:</w:t>
      </w:r>
    </w:p>
    <w:p w14:paraId="1CAF7AB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planu ogólnego Miasta Piotrków Trybunalski.</w:t>
      </w:r>
    </w:p>
    <w:p w14:paraId="1304630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Plan ogólny, o którym mowa w § 1. sporządza się dla obszaru w granicach administracyjnych Miasta Piotrków Trybunalski.</w:t>
      </w:r>
    </w:p>
    <w:p w14:paraId="2A56E12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Prezydentowi Miasta Piotrków Trybunalski.</w:t>
      </w:r>
    </w:p>
    <w:p w14:paraId="6207CDA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 i podlega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361687" w14:paraId="01293E3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06937E6" w14:textId="77777777"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926BF0" w14:textId="77777777" w:rsidR="00A77B3E" w:rsidRDefault="00A77B3E">
            <w:pPr>
              <w:jc w:val="center"/>
            </w:pPr>
          </w:p>
          <w:p w14:paraId="6F43B9EA" w14:textId="77777777" w:rsidR="00361687" w:rsidRDefault="00000000">
            <w:pPr>
              <w:jc w:val="center"/>
            </w:pPr>
            <w:r>
              <w:t xml:space="preserve">Przewodniczący Rady Miasta </w:t>
            </w:r>
          </w:p>
          <w:p w14:paraId="14403D26" w14:textId="77777777" w:rsidR="00361687" w:rsidRDefault="00361687"/>
          <w:p w14:paraId="7F768715" w14:textId="77777777" w:rsidR="00361687" w:rsidRDefault="00000000">
            <w:pPr>
              <w:jc w:val="center"/>
            </w:pPr>
            <w:r>
              <w:t>Mariusz Staszek</w:t>
            </w:r>
          </w:p>
        </w:tc>
      </w:tr>
    </w:tbl>
    <w:p w14:paraId="2645B60E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10A91" w14:textId="77777777" w:rsidR="00ED12AF" w:rsidRDefault="00ED12AF">
      <w:r>
        <w:separator/>
      </w:r>
    </w:p>
  </w:endnote>
  <w:endnote w:type="continuationSeparator" w:id="0">
    <w:p w14:paraId="4A8BA559" w14:textId="77777777" w:rsidR="00ED12AF" w:rsidRDefault="00E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1687" w14:paraId="553A34B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F69F92" w14:textId="77777777" w:rsidR="003616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EC844D43-4363-4861-9FD7-9FFFC100FDB3.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547C88" w14:textId="77777777" w:rsidR="003616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0C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060D81" w14:textId="77777777" w:rsidR="00361687" w:rsidRDefault="003616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9096" w14:textId="77777777" w:rsidR="00ED12AF" w:rsidRDefault="00ED12AF">
      <w:r>
        <w:separator/>
      </w:r>
    </w:p>
  </w:footnote>
  <w:footnote w:type="continuationSeparator" w:id="0">
    <w:p w14:paraId="42E020AB" w14:textId="77777777" w:rsidR="00ED12AF" w:rsidRDefault="00ED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016A"/>
    <w:rsid w:val="00361687"/>
    <w:rsid w:val="00A77B3E"/>
    <w:rsid w:val="00CA2A55"/>
    <w:rsid w:val="00ED12AF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9A071"/>
  <w15:docId w15:val="{9C098750-00AA-4857-9CCE-5EDEC811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IV/66/24 z dnia 27 czerwca 2024 r.</dc:title>
  <dc:subject>w sprawie przystąpienia do sporządzenia planu ogólnego Miasta Piotrków Trybunalski</dc:subject>
  <dc:creator>StebKa</dc:creator>
  <cp:lastModifiedBy>StebKa</cp:lastModifiedBy>
  <cp:revision>2</cp:revision>
  <dcterms:created xsi:type="dcterms:W3CDTF">2024-07-04T12:33:00Z</dcterms:created>
  <dcterms:modified xsi:type="dcterms:W3CDTF">2024-07-04T12:33:00Z</dcterms:modified>
  <cp:category>Akt prawny</cp:category>
</cp:coreProperties>
</file>